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97" w:rsidRDefault="005E0C97" w:rsidP="005E0C97">
      <w:pPr>
        <w:spacing w:after="0" w:line="259" w:lineRule="auto"/>
        <w:ind w:left="2" w:firstLine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noProof/>
        </w:rPr>
        <w:drawing>
          <wp:inline distT="0" distB="0" distL="0" distR="0">
            <wp:extent cx="1257300" cy="944397"/>
            <wp:effectExtent l="0" t="0" r="0" b="8255"/>
            <wp:docPr id="1" name="Picture 1" descr="C:\Users\Mike\AppData\Local\Microsoft\Windows\INetCacheContent.Word\MSGCBS in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INetCacheContent.Word\MSGCBS in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1256030" cy="9448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1256030" cy="94488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1256030" cy="944880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871" w:rsidRDefault="00857871" w:rsidP="00D137A9">
      <w:pPr>
        <w:spacing w:after="0" w:line="259" w:lineRule="auto"/>
        <w:ind w:left="2" w:firstLine="0"/>
        <w:jc w:val="center"/>
        <w:rPr>
          <w:sz w:val="56"/>
          <w:szCs w:val="56"/>
        </w:rPr>
      </w:pPr>
    </w:p>
    <w:p w:rsidR="005E0C97" w:rsidRDefault="00272D2B" w:rsidP="00D137A9">
      <w:pPr>
        <w:spacing w:after="0" w:line="259" w:lineRule="auto"/>
        <w:ind w:left="2" w:firstLine="0"/>
        <w:jc w:val="center"/>
        <w:rPr>
          <w:sz w:val="16"/>
          <w:szCs w:val="16"/>
        </w:rPr>
      </w:pPr>
      <w:r>
        <w:rPr>
          <w:sz w:val="56"/>
          <w:szCs w:val="56"/>
        </w:rPr>
        <w:t xml:space="preserve">     </w:t>
      </w:r>
      <w:r w:rsidR="00857871" w:rsidRPr="00857871">
        <w:rPr>
          <w:sz w:val="56"/>
          <w:szCs w:val="56"/>
        </w:rPr>
        <w:t>MGCBS Volunteer Form</w:t>
      </w:r>
      <w:r>
        <w:rPr>
          <w:sz w:val="56"/>
          <w:szCs w:val="56"/>
        </w:rPr>
        <w:t xml:space="preserve"> </w:t>
      </w:r>
      <w:r w:rsidRPr="00272D2B">
        <w:rPr>
          <w:sz w:val="16"/>
          <w:szCs w:val="16"/>
        </w:rPr>
        <w:t>(revised</w:t>
      </w:r>
      <w:r w:rsidR="007D2DE0">
        <w:rPr>
          <w:sz w:val="16"/>
          <w:szCs w:val="16"/>
        </w:rPr>
        <w:t xml:space="preserve"> 07/02</w:t>
      </w:r>
      <w:r>
        <w:rPr>
          <w:sz w:val="16"/>
          <w:szCs w:val="16"/>
        </w:rPr>
        <w:t>/19)</w:t>
      </w:r>
    </w:p>
    <w:p w:rsidR="005C7C3E" w:rsidRPr="00272D2B" w:rsidRDefault="005C7C3E" w:rsidP="00D137A9">
      <w:pPr>
        <w:spacing w:after="0" w:line="259" w:lineRule="auto"/>
        <w:ind w:left="2" w:firstLine="0"/>
        <w:jc w:val="center"/>
        <w:rPr>
          <w:sz w:val="16"/>
          <w:szCs w:val="16"/>
        </w:rPr>
      </w:pPr>
    </w:p>
    <w:p w:rsidR="00857871" w:rsidRPr="00272D2B" w:rsidRDefault="00857871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 w:val="16"/>
          <w:szCs w:val="16"/>
        </w:rPr>
      </w:pPr>
    </w:p>
    <w:p w:rsid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Name: _________________________</w:t>
      </w:r>
      <w:r w:rsidR="008515F4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_________</w:t>
      </w:r>
      <w:r w:rsidR="005C7C3E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 xml:space="preserve">_______ </w:t>
      </w: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Nick name: __________________________</w:t>
      </w: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5C7C3E" w:rsidRDefault="00C86018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 xml:space="preserve">Age:  </w:t>
      </w:r>
      <w:r w:rsidR="005C7C3E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14-18_____    19-21_____   22-30_____    31-40_____   over 40_____</w:t>
      </w:r>
    </w:p>
    <w:p w:rsidR="00C86018" w:rsidRDefault="00C86018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C86018" w:rsidRDefault="00C86018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Are you related to one of our Buddy Sports players?  Yes   No  Relationship: __________________</w:t>
      </w:r>
    </w:p>
    <w:p w:rsidR="005C7C3E" w:rsidRDefault="005C7C3E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Address:  ___________________________________________________________________________</w:t>
      </w:r>
    </w:p>
    <w:p w:rsid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 xml:space="preserve">Contact numbers: </w:t>
      </w:r>
      <w:r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Cell</w:t>
      </w: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 xml:space="preserve">: __________________________ </w:t>
      </w:r>
      <w:r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Other:</w:t>
      </w: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 xml:space="preserve"> ______________________________</w:t>
      </w: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e-mail: _____________________________________________________________________________</w:t>
      </w: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Emergency contact: ______________________________ Number: ___________________________</w:t>
      </w: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Have you had any training or experiences working with people with disabilities?   yes      no</w:t>
      </w: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If yes, please explain your experience(s). _________________________________________________</w:t>
      </w: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____________________________________________________________________________________</w:t>
      </w: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____________________________________________________________________________________</w:t>
      </w:r>
    </w:p>
    <w:p w:rsid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857871" w:rsidRDefault="00857871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Please list two reference we may c</w:t>
      </w:r>
      <w:r w:rsidR="00D75421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ontact so we can get to know each other</w:t>
      </w:r>
      <w:r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 xml:space="preserve"> a little better.</w:t>
      </w:r>
    </w:p>
    <w:p w:rsidR="005C7C3E" w:rsidRDefault="005C7C3E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857871" w:rsidRPr="003B6215" w:rsidRDefault="00857871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Name: ________________________________ phone number:  _______________________________</w:t>
      </w:r>
    </w:p>
    <w:p w:rsidR="00857871" w:rsidRDefault="00857871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857871" w:rsidRDefault="00857871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857871" w:rsidRPr="003B6215" w:rsidRDefault="00857871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Name: ________________________________ phone number:  _______________________________</w:t>
      </w:r>
    </w:p>
    <w:p w:rsidR="00857871" w:rsidRPr="003B6215" w:rsidRDefault="00857871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5C7C3E" w:rsidRDefault="005C7C3E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 xml:space="preserve">                                          </w:t>
      </w: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  <w:t>Shirt size: ____________</w:t>
      </w:r>
    </w:p>
    <w:p w:rsidR="003B6215" w:rsidRPr="003B6215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</w:rPr>
      </w:pPr>
    </w:p>
    <w:p w:rsidR="00857871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</w:pP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By signing this form, volunteers acknowledg</w:t>
      </w:r>
      <w:r w:rsidR="00CF32F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e and agree that the MS Gulf Coast Buddy Sports</w:t>
      </w:r>
      <w:r w:rsidR="00857871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 Inc.</w:t>
      </w:r>
      <w:r w:rsidR="00CF32F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 (MGCBS) program activities </w:t>
      </w:r>
      <w:r w:rsidR="00D75421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are </w:t>
      </w:r>
      <w:r w:rsidR="00D75421"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for</w:t>
      </w: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 the benefit of </w:t>
      </w:r>
      <w:r w:rsidR="00CF32F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individuals with special needs</w:t>
      </w: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. Any activity by a vol</w:t>
      </w:r>
      <w:r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unteer that is considered </w:t>
      </w:r>
      <w:r w:rsidR="00272D2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abusive, neglectful</w:t>
      </w:r>
      <w:r w:rsidR="00C5472D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, </w:t>
      </w:r>
      <w:r w:rsidR="00CF32F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or demeaning toward a</w:t>
      </w: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 player</w:t>
      </w:r>
      <w:r w:rsidR="00CF32F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 or anyone else associated with the program or operations</w:t>
      </w: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 will be grounds for terminating the volunteer’s</w:t>
      </w:r>
      <w:r w:rsidR="00CF32F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 participation in the MGCBS</w:t>
      </w:r>
      <w:r w:rsidR="00272D2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 program and cause for possibly referral to the appropriate authorities if necessary. </w:t>
      </w: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Volunteers acknowledge and agre</w:t>
      </w:r>
      <w:r w:rsidR="00CF32F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e to hold harmless </w:t>
      </w:r>
      <w:r w:rsidR="007D2DE0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MS Gulf Coast Buddy Sports, Inc., </w:t>
      </w: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the organizers, sponsors, supervisors</w:t>
      </w:r>
      <w:r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, coaches,</w:t>
      </w:r>
      <w:r w:rsidR="00CF32F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 </w:t>
      </w: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participants</w:t>
      </w:r>
      <w:r w:rsidR="00CF32F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, cities, and </w:t>
      </w:r>
      <w:r w:rsidR="007D2DE0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any </w:t>
      </w:r>
      <w:r w:rsidR="00CF32F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associated organizations</w:t>
      </w: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 in relation to any injuries sustained in the </w:t>
      </w:r>
      <w:r w:rsidR="00CF32F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typical </w:t>
      </w: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course of volunteering an</w:t>
      </w:r>
      <w:r w:rsidR="00CF32F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d assisting with the MGCBS</w:t>
      </w:r>
      <w:r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 xml:space="preserve"> </w:t>
      </w: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program</w:t>
      </w:r>
      <w:r w:rsidR="00CF32FB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s</w:t>
      </w:r>
      <w:r w:rsidR="007D2DE0"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  <w:t>.</w:t>
      </w:r>
    </w:p>
    <w:p w:rsidR="007D2DE0" w:rsidRDefault="007D2DE0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 w:val="22"/>
        </w:rPr>
      </w:pPr>
      <w:bookmarkStart w:id="0" w:name="_GoBack"/>
      <w:bookmarkEnd w:id="0"/>
    </w:p>
    <w:p w:rsidR="00272D2B" w:rsidRDefault="003B6215" w:rsidP="005C7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8"/>
          <w:sz w:val="22"/>
        </w:rPr>
      </w:pPr>
      <w:r w:rsidRPr="003B6215">
        <w:rPr>
          <w:rFonts w:ascii="Times New Roman" w:eastAsia="Times New Roman" w:hAnsi="Times New Roman" w:cs="Times New Roman"/>
          <w:b/>
          <w:bCs/>
          <w:color w:val="auto"/>
          <w:kern w:val="28"/>
          <w:sz w:val="22"/>
        </w:rPr>
        <w:t>Volunteer signature: ____________________________________________ Date: _______________________</w:t>
      </w:r>
      <w:r w:rsidR="00272D2B">
        <w:rPr>
          <w:rFonts w:ascii="Times New Roman" w:eastAsia="Times New Roman" w:hAnsi="Times New Roman" w:cs="Times New Roman"/>
          <w:b/>
          <w:bCs/>
          <w:color w:val="auto"/>
          <w:kern w:val="28"/>
          <w:sz w:val="22"/>
        </w:rPr>
        <w:t xml:space="preserve"> </w:t>
      </w:r>
    </w:p>
    <w:sectPr w:rsidR="00272D2B" w:rsidSect="005C7C3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58"/>
    <w:rsid w:val="000B44E6"/>
    <w:rsid w:val="00272D2B"/>
    <w:rsid w:val="00275181"/>
    <w:rsid w:val="002A4C5C"/>
    <w:rsid w:val="003B6215"/>
    <w:rsid w:val="003C613B"/>
    <w:rsid w:val="00436658"/>
    <w:rsid w:val="004827A6"/>
    <w:rsid w:val="00497B5F"/>
    <w:rsid w:val="004E4AEB"/>
    <w:rsid w:val="005C7C3E"/>
    <w:rsid w:val="005E0C97"/>
    <w:rsid w:val="00692B9C"/>
    <w:rsid w:val="00707013"/>
    <w:rsid w:val="007640DE"/>
    <w:rsid w:val="007D19C4"/>
    <w:rsid w:val="007D2DE0"/>
    <w:rsid w:val="008515F4"/>
    <w:rsid w:val="00857871"/>
    <w:rsid w:val="00A62A15"/>
    <w:rsid w:val="00B05800"/>
    <w:rsid w:val="00C05C0D"/>
    <w:rsid w:val="00C5472D"/>
    <w:rsid w:val="00C86018"/>
    <w:rsid w:val="00CF32FB"/>
    <w:rsid w:val="00D137A9"/>
    <w:rsid w:val="00D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48DD"/>
  <w15:docId w15:val="{71B9458D-08CA-4566-99FE-7438749B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19C4"/>
    <w:pPr>
      <w:spacing w:after="273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7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F4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Beach Youth Baseball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Beach Youth Baseball</dc:title>
  <dc:creator>LBSD</dc:creator>
  <cp:lastModifiedBy>Mike Crawford</cp:lastModifiedBy>
  <cp:revision>3</cp:revision>
  <dcterms:created xsi:type="dcterms:W3CDTF">2019-07-02T17:47:00Z</dcterms:created>
  <dcterms:modified xsi:type="dcterms:W3CDTF">2019-07-02T17:47:00Z</dcterms:modified>
</cp:coreProperties>
</file>